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89" w:rsidRDefault="003A3F89" w:rsidP="00D92855">
      <w:pPr>
        <w:rPr>
          <w:rFonts w:ascii="Arial Black" w:hAnsi="Arial Black"/>
          <w:b/>
          <w:sz w:val="28"/>
          <w:szCs w:val="28"/>
        </w:rPr>
      </w:pPr>
    </w:p>
    <w:p w:rsidR="004E7B42" w:rsidRDefault="004E7B42" w:rsidP="00D9285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</w:t>
      </w:r>
      <w:r w:rsidR="00D92855" w:rsidRPr="00CC771D">
        <w:rPr>
          <w:rFonts w:ascii="Arial Black" w:hAnsi="Arial Black"/>
          <w:b/>
          <w:sz w:val="28"/>
          <w:szCs w:val="28"/>
        </w:rPr>
        <w:t>CLUBE:</w:t>
      </w:r>
      <w:r w:rsidR="00F140C1">
        <w:rPr>
          <w:rFonts w:ascii="Arial Black" w:hAnsi="Arial Black"/>
          <w:b/>
          <w:sz w:val="28"/>
          <w:szCs w:val="28"/>
        </w:rPr>
        <w:t xml:space="preserve"> </w:t>
      </w:r>
    </w:p>
    <w:tbl>
      <w:tblPr>
        <w:tblStyle w:val="Tabelacomgrelha"/>
        <w:tblW w:w="7722" w:type="dxa"/>
        <w:jc w:val="center"/>
        <w:tblLayout w:type="fixed"/>
        <w:tblLook w:val="01E0" w:firstRow="1" w:lastRow="1" w:firstColumn="1" w:lastColumn="1" w:noHBand="0" w:noVBand="0"/>
      </w:tblPr>
      <w:tblGrid>
        <w:gridCol w:w="5186"/>
        <w:gridCol w:w="1686"/>
        <w:gridCol w:w="850"/>
      </w:tblGrid>
      <w:tr w:rsidR="00A47D46" w:rsidTr="00A47D46">
        <w:trPr>
          <w:jc w:val="center"/>
        </w:trPr>
        <w:tc>
          <w:tcPr>
            <w:tcW w:w="5186" w:type="dxa"/>
          </w:tcPr>
          <w:p w:rsidR="004E7B42" w:rsidRDefault="004E7B42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:rsidR="00A47D46" w:rsidRDefault="00A47D46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 xml:space="preserve">FICHA DE INSCRIÇÃO </w:t>
            </w:r>
          </w:p>
          <w:p w:rsidR="00A47D46" w:rsidRPr="007851D1" w:rsidRDefault="00A47D46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ÉPOCA 201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6</w:t>
            </w: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/1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7</w:t>
            </w:r>
          </w:p>
          <w:p w:rsidR="00A47D46" w:rsidRPr="009A4EC0" w:rsidRDefault="00A47D46" w:rsidP="00406FD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A47D46" w:rsidRDefault="00A47D46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47D46" w:rsidRPr="009A4EC0" w:rsidRDefault="00A47D46" w:rsidP="00CD2F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Prazo de inscrição</w:t>
            </w:r>
          </w:p>
        </w:tc>
        <w:tc>
          <w:tcPr>
            <w:tcW w:w="850" w:type="dxa"/>
            <w:vAlign w:val="center"/>
          </w:tcPr>
          <w:p w:rsidR="00A47D46" w:rsidRDefault="00A47D46" w:rsidP="00A47D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ndicar</w:t>
            </w:r>
          </w:p>
          <w:p w:rsidR="00A47D46" w:rsidRDefault="00A47D46" w:rsidP="00A47D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(X)</w:t>
            </w:r>
          </w:p>
        </w:tc>
      </w:tr>
      <w:tr w:rsidR="00A47D46" w:rsidTr="00A47D46">
        <w:trPr>
          <w:jc w:val="center"/>
        </w:trPr>
        <w:tc>
          <w:tcPr>
            <w:tcW w:w="6872" w:type="dxa"/>
            <w:gridSpan w:val="2"/>
          </w:tcPr>
          <w:p w:rsidR="00A47D46" w:rsidRPr="004E7B42" w:rsidRDefault="00A47D46" w:rsidP="00BF0790">
            <w:pPr>
              <w:jc w:val="center"/>
              <w:rPr>
                <w:rFonts w:asciiTheme="minorHAnsi" w:hAnsiTheme="minorHAnsi" w:cs="Arial"/>
                <w:b/>
              </w:rPr>
            </w:pPr>
            <w:r w:rsidRPr="004E7B42">
              <w:rPr>
                <w:rFonts w:asciiTheme="minorHAnsi" w:hAnsiTheme="minorHAnsi" w:cs="Arial"/>
                <w:b/>
                <w:highlight w:val="green"/>
              </w:rPr>
              <w:t>MASCULINOS</w:t>
            </w:r>
          </w:p>
        </w:tc>
        <w:tc>
          <w:tcPr>
            <w:tcW w:w="850" w:type="dxa"/>
          </w:tcPr>
          <w:p w:rsidR="00A47D46" w:rsidRPr="003A3F89" w:rsidRDefault="00A47D46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002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A47D46" w:rsidRPr="009A4EC0" w:rsidRDefault="00A47D46" w:rsidP="00654D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0022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Absoluto                                 </w:t>
            </w:r>
          </w:p>
        </w:tc>
        <w:tc>
          <w:tcPr>
            <w:tcW w:w="1686" w:type="dxa"/>
          </w:tcPr>
          <w:p w:rsidR="00A47D46" w:rsidRPr="009A4EC0" w:rsidRDefault="007D0C00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26 </w:t>
            </w:r>
            <w:r w:rsidR="00A47D46">
              <w:rPr>
                <w:rFonts w:asciiTheme="minorHAnsi" w:hAnsiTheme="minorHAnsi" w:cs="Arial"/>
                <w:b/>
                <w:sz w:val="22"/>
                <w:szCs w:val="22"/>
              </w:rPr>
              <w:t xml:space="preserve">setembro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E46C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Sub 19 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30 setembro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E46C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Sub 17  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30 setembro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E46C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Sub 15   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14 outubro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E46C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Campeonato Regional Sub 13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31 outubro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E46C8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Campeonato Regional Sub 13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(misto)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14 outubro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Campeonato Regional Sub 11 (misto)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31 outubro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7B42" w:rsidTr="00EB7A34">
        <w:trPr>
          <w:jc w:val="center"/>
        </w:trPr>
        <w:tc>
          <w:tcPr>
            <w:tcW w:w="7722" w:type="dxa"/>
            <w:gridSpan w:val="3"/>
          </w:tcPr>
          <w:p w:rsidR="004E7B42" w:rsidRPr="009A4EC0" w:rsidRDefault="004E7B42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6872" w:type="dxa"/>
            <w:gridSpan w:val="2"/>
          </w:tcPr>
          <w:p w:rsidR="00A47D46" w:rsidRPr="004E7B42" w:rsidRDefault="00A47D46" w:rsidP="00654D43">
            <w:pPr>
              <w:jc w:val="center"/>
              <w:rPr>
                <w:rFonts w:asciiTheme="minorHAnsi" w:hAnsiTheme="minorHAnsi" w:cs="Arial"/>
                <w:b/>
              </w:rPr>
            </w:pPr>
            <w:r w:rsidRPr="004E7B42">
              <w:rPr>
                <w:rFonts w:asciiTheme="minorHAnsi" w:hAnsiTheme="minorHAnsi" w:cs="Arial"/>
                <w:b/>
                <w:highlight w:val="green"/>
              </w:rPr>
              <w:t>FEMININOS</w:t>
            </w:r>
          </w:p>
        </w:tc>
        <w:tc>
          <w:tcPr>
            <w:tcW w:w="850" w:type="dxa"/>
          </w:tcPr>
          <w:p w:rsidR="00A47D46" w:rsidRPr="003A3F89" w:rsidRDefault="00A47D46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green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971E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A47D46" w:rsidRPr="009A4EC0" w:rsidRDefault="00A47D46" w:rsidP="00654D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971E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Absoluto 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7D0C0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setembro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117A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Campeonato Regional Sub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30 setembro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117A8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Campeonato Regional Sub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30 setembro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FD4A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Campeonato Regional Sub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14 outubro 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7D46" w:rsidTr="00A47D46">
        <w:trPr>
          <w:jc w:val="center"/>
        </w:trPr>
        <w:tc>
          <w:tcPr>
            <w:tcW w:w="5186" w:type="dxa"/>
          </w:tcPr>
          <w:p w:rsidR="00A47D46" w:rsidRPr="009A4EC0" w:rsidRDefault="00A47D46" w:rsidP="00FD4A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Campeonato Regional Sub 13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6" w:type="dxa"/>
          </w:tcPr>
          <w:p w:rsidR="00A47D46" w:rsidRPr="009A4EC0" w:rsidRDefault="00A47D46" w:rsidP="004E7B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31 outubro</w:t>
            </w:r>
          </w:p>
        </w:tc>
        <w:tc>
          <w:tcPr>
            <w:tcW w:w="850" w:type="dxa"/>
          </w:tcPr>
          <w:p w:rsidR="00A47D46" w:rsidRPr="009A4EC0" w:rsidRDefault="00A47D46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7B42" w:rsidTr="00A47D46">
        <w:trPr>
          <w:jc w:val="center"/>
        </w:trPr>
        <w:tc>
          <w:tcPr>
            <w:tcW w:w="5186" w:type="dxa"/>
          </w:tcPr>
          <w:p w:rsidR="004E7B42" w:rsidRPr="009A4EC0" w:rsidRDefault="004E7B42" w:rsidP="00FD4A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:rsidR="004E7B42" w:rsidRDefault="004E7B42" w:rsidP="00654D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E7B42" w:rsidRPr="009A4EC0" w:rsidRDefault="004E7B42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E7B42" w:rsidTr="00B136C3">
        <w:trPr>
          <w:jc w:val="center"/>
        </w:trPr>
        <w:tc>
          <w:tcPr>
            <w:tcW w:w="7722" w:type="dxa"/>
            <w:gridSpan w:val="3"/>
          </w:tcPr>
          <w:p w:rsidR="004E7B42" w:rsidRPr="009A4EC0" w:rsidRDefault="004E7B42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Piscina p/ jornadas concentradas (obrigatório):</w:t>
            </w:r>
          </w:p>
        </w:tc>
      </w:tr>
    </w:tbl>
    <w:p w:rsidR="00406FDA" w:rsidRPr="009A4EC0" w:rsidRDefault="00406FDA" w:rsidP="00406FDA">
      <w:pPr>
        <w:rPr>
          <w:rFonts w:asciiTheme="minorHAnsi" w:hAnsiTheme="minorHAnsi"/>
          <w:sz w:val="22"/>
          <w:szCs w:val="22"/>
        </w:rPr>
      </w:pPr>
    </w:p>
    <w:p w:rsidR="00BF0790" w:rsidRPr="003A3F89" w:rsidRDefault="00FF482C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22D2A">
        <w:rPr>
          <w:rFonts w:asciiTheme="minorHAnsi" w:hAnsiTheme="minorHAnsi" w:cs="Arial"/>
          <w:b/>
          <w:sz w:val="22"/>
          <w:szCs w:val="22"/>
        </w:rPr>
        <w:t>Taxa de Inscrição por escalão</w:t>
      </w:r>
      <w:r w:rsidRPr="009A4EC0">
        <w:rPr>
          <w:rFonts w:asciiTheme="minorHAnsi" w:hAnsiTheme="minorHAnsi" w:cs="Arial"/>
          <w:sz w:val="22"/>
          <w:szCs w:val="22"/>
        </w:rPr>
        <w:t xml:space="preserve">, </w:t>
      </w:r>
      <w:r w:rsidR="003A3F89">
        <w:rPr>
          <w:rFonts w:asciiTheme="minorHAnsi" w:hAnsiTheme="minorHAnsi" w:cs="Arial"/>
          <w:sz w:val="22"/>
          <w:szCs w:val="22"/>
        </w:rPr>
        <w:t xml:space="preserve">obrigatória, </w:t>
      </w:r>
      <w:r w:rsidRPr="009A4EC0">
        <w:rPr>
          <w:rFonts w:asciiTheme="minorHAnsi" w:hAnsiTheme="minorHAnsi" w:cs="Arial"/>
          <w:sz w:val="22"/>
          <w:szCs w:val="22"/>
        </w:rPr>
        <w:t xml:space="preserve">a liquidar à data da inscrição: </w:t>
      </w:r>
      <w:r w:rsidRPr="003A3F89">
        <w:rPr>
          <w:rFonts w:asciiTheme="minorHAnsi" w:hAnsiTheme="minorHAnsi" w:cs="Arial"/>
          <w:b/>
          <w:sz w:val="22"/>
          <w:szCs w:val="22"/>
        </w:rPr>
        <w:t>150 €;</w:t>
      </w:r>
    </w:p>
    <w:p w:rsidR="00FF482C" w:rsidRPr="009A4EC0" w:rsidRDefault="00FF482C" w:rsidP="00582E96">
      <w:pPr>
        <w:jc w:val="both"/>
        <w:rPr>
          <w:rFonts w:asciiTheme="minorHAnsi" w:hAnsiTheme="minorHAnsi" w:cs="Arial"/>
          <w:sz w:val="22"/>
          <w:szCs w:val="22"/>
        </w:rPr>
      </w:pPr>
    </w:p>
    <w:p w:rsidR="00FF482C" w:rsidRPr="009A4EC0" w:rsidRDefault="00FF482C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722D2A">
        <w:rPr>
          <w:rFonts w:asciiTheme="minorHAnsi" w:hAnsiTheme="minorHAnsi" w:cs="Arial"/>
          <w:b/>
          <w:sz w:val="22"/>
          <w:szCs w:val="22"/>
        </w:rPr>
        <w:t>A Taxa de Participação</w:t>
      </w:r>
      <w:r w:rsidRPr="009A4EC0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por escalão será</w:t>
      </w:r>
      <w:r w:rsidRPr="009A4EC0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quantificada aquando dos sorteios e</w:t>
      </w:r>
      <w:r w:rsidR="00E419CB" w:rsidRPr="009A4EC0">
        <w:rPr>
          <w:rFonts w:asciiTheme="minorHAnsi" w:hAnsiTheme="minorHAnsi" w:cs="Arial"/>
          <w:sz w:val="22"/>
          <w:szCs w:val="22"/>
        </w:rPr>
        <w:t xml:space="preserve"> </w:t>
      </w:r>
      <w:r w:rsidRPr="009A4EC0">
        <w:rPr>
          <w:rFonts w:asciiTheme="minorHAnsi" w:hAnsiTheme="minorHAnsi" w:cs="Arial"/>
          <w:sz w:val="22"/>
          <w:szCs w:val="22"/>
        </w:rPr>
        <w:t xml:space="preserve">liquidada </w:t>
      </w:r>
      <w:r w:rsidR="00722D2A">
        <w:rPr>
          <w:rFonts w:asciiTheme="minorHAnsi" w:hAnsiTheme="minorHAnsi" w:cs="Arial"/>
          <w:sz w:val="22"/>
          <w:szCs w:val="22"/>
        </w:rPr>
        <w:t>antes do início das competições</w:t>
      </w:r>
      <w:r w:rsidR="003A3F89">
        <w:rPr>
          <w:rFonts w:asciiTheme="minorHAnsi" w:hAnsiTheme="minorHAnsi" w:cs="Arial"/>
          <w:sz w:val="22"/>
          <w:szCs w:val="22"/>
        </w:rPr>
        <w:t xml:space="preserve"> (2 tranches)</w:t>
      </w:r>
      <w:r w:rsidR="00722D2A">
        <w:rPr>
          <w:rFonts w:asciiTheme="minorHAnsi" w:hAnsiTheme="minorHAnsi" w:cs="Arial"/>
          <w:sz w:val="22"/>
          <w:szCs w:val="22"/>
        </w:rPr>
        <w:t>;</w:t>
      </w:r>
    </w:p>
    <w:p w:rsidR="00FF482C" w:rsidRPr="009A4EC0" w:rsidRDefault="00FF482C" w:rsidP="00582E96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FF482C" w:rsidRDefault="00FF482C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9A4EC0">
        <w:rPr>
          <w:rFonts w:asciiTheme="minorHAnsi" w:hAnsiTheme="minorHAnsi" w:cs="Arial"/>
          <w:sz w:val="22"/>
          <w:szCs w:val="22"/>
        </w:rPr>
        <w:t xml:space="preserve">A Taxa de Inscrição (1) será </w:t>
      </w:r>
      <w:r w:rsidR="007851D1" w:rsidRPr="007851D1">
        <w:rPr>
          <w:rFonts w:asciiTheme="minorHAnsi" w:hAnsiTheme="minorHAnsi" w:cs="Arial"/>
          <w:b/>
          <w:sz w:val="22"/>
          <w:szCs w:val="22"/>
        </w:rPr>
        <w:t>deduzida</w:t>
      </w:r>
      <w:r w:rsidR="007851D1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ao</w:t>
      </w:r>
      <w:r w:rsidRPr="009A4EC0">
        <w:rPr>
          <w:rFonts w:asciiTheme="minorHAnsi" w:hAnsiTheme="minorHAnsi" w:cs="Arial"/>
          <w:sz w:val="22"/>
          <w:szCs w:val="22"/>
        </w:rPr>
        <w:t xml:space="preserve"> valor</w:t>
      </w:r>
      <w:r w:rsidR="00722D2A">
        <w:rPr>
          <w:rFonts w:asciiTheme="minorHAnsi" w:hAnsiTheme="minorHAnsi" w:cs="Arial"/>
          <w:sz w:val="22"/>
          <w:szCs w:val="22"/>
        </w:rPr>
        <w:t xml:space="preserve"> </w:t>
      </w:r>
      <w:r w:rsidRPr="009A4EC0">
        <w:rPr>
          <w:rFonts w:asciiTheme="minorHAnsi" w:hAnsiTheme="minorHAnsi" w:cs="Arial"/>
          <w:sz w:val="22"/>
          <w:szCs w:val="22"/>
        </w:rPr>
        <w:t>da Taxa de Participação (2).</w:t>
      </w:r>
    </w:p>
    <w:p w:rsidR="00427072" w:rsidRPr="00427072" w:rsidRDefault="00427072" w:rsidP="00427072">
      <w:pPr>
        <w:pStyle w:val="PargrafodaLista"/>
        <w:rPr>
          <w:rFonts w:asciiTheme="minorHAnsi" w:hAnsiTheme="minorHAnsi" w:cs="Arial"/>
          <w:sz w:val="22"/>
          <w:szCs w:val="22"/>
        </w:rPr>
      </w:pPr>
    </w:p>
    <w:p w:rsidR="00427072" w:rsidRPr="00427072" w:rsidRDefault="00427072" w:rsidP="00582E9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27072">
        <w:rPr>
          <w:rFonts w:asciiTheme="minorHAnsi" w:hAnsiTheme="minorHAnsi" w:cs="Arial"/>
          <w:color w:val="FF0000"/>
          <w:sz w:val="22"/>
          <w:szCs w:val="22"/>
        </w:rPr>
        <w:t xml:space="preserve">Caso tenha inscrito equipas </w:t>
      </w:r>
      <w:r w:rsidR="004E7B42" w:rsidRPr="00427072">
        <w:rPr>
          <w:rFonts w:asciiTheme="minorHAnsi" w:hAnsiTheme="minorHAnsi" w:cs="Arial"/>
          <w:color w:val="FF0000"/>
          <w:sz w:val="22"/>
          <w:szCs w:val="22"/>
        </w:rPr>
        <w:t>nos escalões</w:t>
      </w:r>
      <w:r w:rsidRPr="00427072">
        <w:rPr>
          <w:rFonts w:asciiTheme="minorHAnsi" w:hAnsiTheme="minorHAnsi" w:cs="Arial"/>
          <w:color w:val="FF0000"/>
          <w:sz w:val="22"/>
          <w:szCs w:val="22"/>
        </w:rPr>
        <w:t xml:space="preserve"> de sub </w:t>
      </w:r>
      <w:r w:rsidR="004E7B42" w:rsidRPr="00427072">
        <w:rPr>
          <w:rFonts w:asciiTheme="minorHAnsi" w:hAnsiTheme="minorHAnsi" w:cs="Arial"/>
          <w:color w:val="FF0000"/>
          <w:sz w:val="22"/>
          <w:szCs w:val="22"/>
        </w:rPr>
        <w:t>11,</w:t>
      </w:r>
      <w:r w:rsidRPr="00427072">
        <w:rPr>
          <w:rFonts w:asciiTheme="minorHAnsi" w:hAnsiTheme="minorHAnsi" w:cs="Arial"/>
          <w:color w:val="FF0000"/>
          <w:sz w:val="22"/>
          <w:szCs w:val="22"/>
        </w:rPr>
        <w:t xml:space="preserve"> terá um desconto de 25% </w:t>
      </w:r>
      <w:r w:rsidR="004E7B42" w:rsidRPr="00427072">
        <w:rPr>
          <w:rFonts w:asciiTheme="minorHAnsi" w:hAnsiTheme="minorHAnsi" w:cs="Arial"/>
          <w:color w:val="FF0000"/>
          <w:sz w:val="22"/>
          <w:szCs w:val="22"/>
        </w:rPr>
        <w:t>nos escalões</w:t>
      </w:r>
      <w:r w:rsidRPr="00427072">
        <w:rPr>
          <w:rFonts w:asciiTheme="minorHAnsi" w:hAnsiTheme="minorHAnsi" w:cs="Arial"/>
          <w:color w:val="FF0000"/>
          <w:sz w:val="22"/>
          <w:szCs w:val="22"/>
        </w:rPr>
        <w:t xml:space="preserve"> absolutos.</w:t>
      </w:r>
    </w:p>
    <w:p w:rsidR="00582E96" w:rsidRPr="00002296" w:rsidRDefault="00582E96" w:rsidP="00FD7118">
      <w:pPr>
        <w:jc w:val="center"/>
        <w:rPr>
          <w:b/>
          <w:sz w:val="20"/>
          <w:szCs w:val="20"/>
        </w:rPr>
      </w:pPr>
    </w:p>
    <w:tbl>
      <w:tblPr>
        <w:tblStyle w:val="Tabelacomgrelha"/>
        <w:tblW w:w="0" w:type="auto"/>
        <w:jc w:val="center"/>
        <w:tblLook w:val="01E0" w:firstRow="1" w:lastRow="1" w:firstColumn="1" w:lastColumn="1" w:noHBand="0" w:noVBand="0"/>
      </w:tblPr>
      <w:tblGrid>
        <w:gridCol w:w="3397"/>
        <w:gridCol w:w="5097"/>
      </w:tblGrid>
      <w:tr w:rsidR="00D92855" w:rsidTr="00F5528F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D92855" w:rsidRPr="009A4EC0" w:rsidRDefault="00D92855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Delegado </w:t>
            </w:r>
            <w:r w:rsidR="003A3F89">
              <w:rPr>
                <w:rFonts w:asciiTheme="minorHAnsi" w:hAnsiTheme="minorHAnsi" w:cs="Arial"/>
                <w:b/>
                <w:sz w:val="20"/>
                <w:szCs w:val="20"/>
              </w:rPr>
              <w:t xml:space="preserve">Oficial </w:t>
            </w:r>
            <w:r w:rsidR="002B395A" w:rsidRPr="009A4EC0">
              <w:rPr>
                <w:rFonts w:asciiTheme="minorHAnsi" w:hAnsiTheme="minorHAnsi" w:cs="Arial"/>
                <w:b/>
                <w:sz w:val="20"/>
                <w:szCs w:val="20"/>
              </w:rPr>
              <w:t>PA</w:t>
            </w:r>
            <w:r w:rsidR="003A3F89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Clube:</w:t>
            </w: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Nome:</w:t>
            </w:r>
          </w:p>
        </w:tc>
        <w:tc>
          <w:tcPr>
            <w:tcW w:w="5097" w:type="dxa"/>
          </w:tcPr>
          <w:p w:rsidR="00D92855" w:rsidRPr="009A4EC0" w:rsidRDefault="002B395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9C5DC6" w:rsidRPr="009A4EC0">
              <w:rPr>
                <w:rFonts w:asciiTheme="minorHAnsi" w:hAnsiTheme="minorHAnsi" w:cs="Arial"/>
                <w:b/>
                <w:sz w:val="20"/>
                <w:szCs w:val="20"/>
              </w:rPr>
              <w:t>mail:</w:t>
            </w:r>
          </w:p>
          <w:p w:rsidR="009C5DC6" w:rsidRPr="009A4EC0" w:rsidRDefault="009C5DC6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C5DC6" w:rsidRPr="009A4EC0" w:rsidRDefault="009C5DC6" w:rsidP="009C5D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Telemóvel:</w:t>
            </w:r>
          </w:p>
          <w:p w:rsidR="00582E96" w:rsidRPr="009A4EC0" w:rsidRDefault="00582E96" w:rsidP="009C5D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B395A" w:rsidTr="00F5528F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582E96" w:rsidRPr="009A4EC0" w:rsidRDefault="00582E96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B395A" w:rsidRPr="009A4EC0" w:rsidRDefault="002B395A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Email oficial </w:t>
            </w:r>
            <w:r w:rsidR="003C1C50" w:rsidRPr="009A4EC0">
              <w:rPr>
                <w:rFonts w:asciiTheme="minorHAnsi" w:hAnsiTheme="minorHAnsi" w:cs="Arial"/>
                <w:b/>
                <w:sz w:val="20"/>
                <w:szCs w:val="20"/>
              </w:rPr>
              <w:t xml:space="preserve">PA do </w:t>
            </w:r>
            <w:r w:rsidRPr="009A4EC0">
              <w:rPr>
                <w:rFonts w:asciiTheme="minorHAnsi" w:hAnsiTheme="minorHAnsi" w:cs="Arial"/>
                <w:b/>
                <w:sz w:val="20"/>
                <w:szCs w:val="20"/>
              </w:rPr>
              <w:t>Clube</w:t>
            </w:r>
            <w:r w:rsidR="003C1C50" w:rsidRPr="009A4EC0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3C1C50" w:rsidRPr="009A4EC0" w:rsidRDefault="003C1C50" w:rsidP="002B395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2B395A" w:rsidRPr="009A4EC0" w:rsidRDefault="002B395A" w:rsidP="009F727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82E96" w:rsidRDefault="00582E96" w:rsidP="00E46C8F">
      <w:pPr>
        <w:rPr>
          <w:rFonts w:ascii="Arial Black" w:hAnsi="Arial Black"/>
          <w:b/>
        </w:rPr>
      </w:pPr>
    </w:p>
    <w:p w:rsidR="004E7B42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Validado pelo Clube:</w:t>
      </w:r>
    </w:p>
    <w:p w:rsidR="00582E96" w:rsidRPr="000022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 xml:space="preserve"> </w:t>
      </w:r>
    </w:p>
    <w:p w:rsidR="004E7B42" w:rsidRDefault="00582E96" w:rsidP="00582E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</w:t>
      </w:r>
    </w:p>
    <w:p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Assinatura/Carimbo)</w:t>
      </w:r>
    </w:p>
    <w:p w:rsidR="00F5528F" w:rsidRDefault="00F5528F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CD2F12" w:rsidRPr="004E7B42" w:rsidRDefault="004E7B42" w:rsidP="00582E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D2FDB" w:rsidRDefault="007851D1" w:rsidP="00CD2FDB">
      <w:pPr>
        <w:pStyle w:val="PargrafodaLista"/>
        <w:numPr>
          <w:ilvl w:val="0"/>
          <w:numId w:val="2"/>
        </w:numPr>
        <w:pBdr>
          <w:bottom w:val="dotted" w:sz="24" w:space="1" w:color="auto"/>
        </w:pBdr>
        <w:rPr>
          <w:rFonts w:ascii="Arial Black" w:hAnsi="Arial Black"/>
          <w:b/>
          <w:sz w:val="20"/>
          <w:szCs w:val="20"/>
        </w:rPr>
      </w:pPr>
      <w:r w:rsidRPr="00CD2FDB">
        <w:rPr>
          <w:rFonts w:ascii="Arial Black" w:hAnsi="Arial Black"/>
          <w:b/>
          <w:sz w:val="20"/>
          <w:szCs w:val="20"/>
        </w:rPr>
        <w:t xml:space="preserve">DATA </w:t>
      </w:r>
      <w:r w:rsidR="00F5528F">
        <w:rPr>
          <w:rFonts w:ascii="Arial Black" w:hAnsi="Arial Black"/>
          <w:b/>
          <w:sz w:val="20"/>
          <w:szCs w:val="20"/>
        </w:rPr>
        <w:t xml:space="preserve">DOS </w:t>
      </w:r>
      <w:r w:rsidR="003C1C50" w:rsidRPr="00CD2FDB">
        <w:rPr>
          <w:rFonts w:ascii="Arial Black" w:hAnsi="Arial Black"/>
          <w:b/>
          <w:sz w:val="20"/>
          <w:szCs w:val="20"/>
        </w:rPr>
        <w:t>SORTEIO</w:t>
      </w:r>
      <w:r w:rsidR="00F5528F">
        <w:rPr>
          <w:rFonts w:ascii="Arial Black" w:hAnsi="Arial Black"/>
          <w:b/>
          <w:sz w:val="20"/>
          <w:szCs w:val="20"/>
        </w:rPr>
        <w:t>S</w:t>
      </w:r>
      <w:r w:rsidR="003C1C50" w:rsidRPr="00CD2FDB">
        <w:rPr>
          <w:rFonts w:ascii="Arial Black" w:hAnsi="Arial Black"/>
          <w:b/>
          <w:sz w:val="20"/>
          <w:szCs w:val="20"/>
        </w:rPr>
        <w:t>:</w:t>
      </w:r>
      <w:r w:rsidR="00F5528F">
        <w:rPr>
          <w:rFonts w:ascii="Arial Black" w:hAnsi="Arial Black"/>
          <w:b/>
          <w:sz w:val="20"/>
          <w:szCs w:val="20"/>
        </w:rPr>
        <w:t xml:space="preserve"> A DESIGNAR EM COMUNICADO</w:t>
      </w:r>
    </w:p>
    <w:p w:rsidR="00CD2FDB" w:rsidRDefault="00CD2FDB" w:rsidP="00CD2FDB">
      <w:pPr>
        <w:pStyle w:val="PargrafodaLista"/>
        <w:rPr>
          <w:rFonts w:asciiTheme="minorHAnsi" w:hAnsiTheme="minorHAnsi"/>
          <w:sz w:val="22"/>
          <w:szCs w:val="22"/>
        </w:rPr>
      </w:pPr>
    </w:p>
    <w:p w:rsidR="00117A82" w:rsidRPr="00BF0790" w:rsidRDefault="00117A82" w:rsidP="002B02DA">
      <w:pPr>
        <w:pStyle w:val="PargrafodaLista"/>
        <w:numPr>
          <w:ilvl w:val="0"/>
          <w:numId w:val="2"/>
        </w:numPr>
        <w:rPr>
          <w:rFonts w:ascii="Arial Black" w:hAnsi="Arial Black"/>
          <w:b/>
          <w:sz w:val="20"/>
          <w:szCs w:val="20"/>
        </w:rPr>
      </w:pPr>
      <w:r w:rsidRPr="004E7B42">
        <w:rPr>
          <w:rFonts w:asciiTheme="minorHAnsi" w:hAnsiTheme="minorHAnsi"/>
          <w:sz w:val="22"/>
          <w:szCs w:val="22"/>
        </w:rPr>
        <w:t xml:space="preserve">Recebido na ANNP em: ____/_____/_______                         Recibo nº.: _____________  </w:t>
      </w:r>
      <w:bookmarkStart w:id="0" w:name="_GoBack"/>
      <w:bookmarkEnd w:id="0"/>
    </w:p>
    <w:sectPr w:rsidR="00117A82" w:rsidRPr="00BF0790" w:rsidSect="00CD2FD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00" w:rsidRDefault="004E2700" w:rsidP="00D92855">
      <w:r>
        <w:separator/>
      </w:r>
    </w:p>
  </w:endnote>
  <w:endnote w:type="continuationSeparator" w:id="0">
    <w:p w:rsidR="004E2700" w:rsidRDefault="004E2700" w:rsidP="00D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1275597813"/>
      <w:docPartObj>
        <w:docPartGallery w:val="Page Numbers (Bottom of Page)"/>
        <w:docPartUnique/>
      </w:docPartObj>
    </w:sdtPr>
    <w:sdtEndPr/>
    <w:sdtContent>
      <w:p w:rsidR="00D92855" w:rsidRPr="000F4891" w:rsidRDefault="00FF482C" w:rsidP="00D92855">
        <w:pPr>
          <w:pStyle w:val="Rodap"/>
          <w:rPr>
            <w:rFonts w:ascii="Verdana" w:hAnsi="Verdana"/>
            <w:sz w:val="20"/>
            <w:szCs w:val="20"/>
          </w:rPr>
        </w:pPr>
        <w:r w:rsidRPr="00FF482C">
          <w:rPr>
            <w:rFonts w:ascii="Verdana" w:hAnsi="Verdana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F6CB1D" wp14:editId="44DABB0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0" name="Gru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482C" w:rsidRDefault="00FF482C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E7B42" w:rsidRPr="004E7B42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F6CB1D" id="Grupo 10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C4gmbUsgMAAGYMAAAOAAAAAAAAAAAAAAAAAC4CAABkcnMvZTJvRG9jLnhtbFBL&#10;AQItABQABgAIAAAAIQDliizy2gAAAAMBAAAPAAAAAAAAAAAAAAAAAAwGAABkcnMvZG93bnJldi54&#10;bWxQSwUGAAAAAAQABADzAAAAEw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3/sEA&#10;AADbAAAADwAAAGRycy9kb3ducmV2LnhtbERPS4vCMBC+C/6HMAveNK3LilSjLIK4HmR9IXgbmrEt&#10;NpOSRK3/frMgeJuP7znTeWtqcSfnK8sK0kECgji3uuJCwfGw7I9B+ICssbZMCp7kYT7rdqaYafvg&#10;Hd33oRAxhH2GCsoQmkxKn5dk0A9sQxy5i3UGQ4SukNrhI4abWg6TZCQNVhwbSmxoUVJ+3d+MgsXq&#10;7NLkF9OhOX1tP0+bpqjXZ6V6H+33BESgNrzFL/ePjvNT+P8lH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N/7BAAAA2wAAAA8AAAAAAAAAAAAAAAAAmAIAAGRycy9kb3du&#10;cmV2LnhtbFBLBQYAAAAABAAEAPUAAACG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picIA&#10;AADbAAAADwAAAGRycy9kb3ducmV2LnhtbERPTWvCQBC9C/0PyxS86SaRikRXKUKpHko1iuBtyI5J&#10;MDsbdrea/vtuQfA2j/c5i1VvWnEj5xvLCtJxAoK4tLrhSsHx8DGagfABWWNrmRT8kofV8mWwwFzb&#10;O+/pVoRKxBD2OSqoQ+hyKX1Zk0E/th1x5C7WGQwRukpqh/cYblqZJclUGmw4NtTY0bqm8lr8GAXr&#10;z7NLk29MM3N6201OX13Vbs9KDV/79zmIQH14ih/ujY7z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6mJwgAAANsAAAAPAAAAAAAAAAAAAAAAAJgCAABkcnMvZG93&#10;bnJldi54bWxQSwUGAAAAAAQABAD1AAAAhw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7pMEA&#10;AADbAAAADwAAAGRycy9kb3ducmV2LnhtbERPTWvCQBC9F/wPywje6qYKoURXkYAazKW1RXocstNs&#10;aHY2ZFcT/71bKPQ2j/c56+1oW3Gj3jeOFbzMExDEldMN1wo+P/bPryB8QNbYOiYFd/Kw3Uye1php&#10;N/A73c6hFjGEfYYKTAhdJqWvDFn0c9cRR+7b9RZDhH0tdY9DDLetXCRJKi02HBsMdpQbqn7OV6vg&#10;8Fb6YC7Hcpf7U5Gn+vpFS1JqNh13KxCBxvAv/nMXOs5fwu8v8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+6TBAAAA2wAAAA8AAAAAAAAAAAAAAAAAmAIAAGRycy9kb3du&#10;cmV2LnhtbFBLBQYAAAAABAAEAPUAAACGAwAAAAA=&#10;" filled="f" stroked="f">
                    <v:textbox inset="4.32pt,0,4.32pt,0">
                      <w:txbxContent>
                        <w:p w:rsidR="00FF482C" w:rsidRDefault="00FF482C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E7B42" w:rsidRPr="004E7B42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00" w:rsidRDefault="004E2700" w:rsidP="00D92855">
      <w:r>
        <w:separator/>
      </w:r>
    </w:p>
  </w:footnote>
  <w:footnote w:type="continuationSeparator" w:id="0">
    <w:p w:rsidR="004E2700" w:rsidRDefault="004E2700" w:rsidP="00D9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55" w:rsidRDefault="003A3F89" w:rsidP="00D92855">
    <w:pPr>
      <w:pStyle w:val="Cabealho"/>
      <w:jc w:val="center"/>
      <w:rPr>
        <w:rStyle w:val="Nmerodepgina"/>
        <w:rFonts w:ascii="Arial Black" w:hAnsi="Arial Black"/>
        <w:b/>
      </w:rPr>
    </w:pPr>
    <w:r>
      <w:rPr>
        <w:rFonts w:ascii="Arial Black" w:hAnsi="Arial Black"/>
        <w:b/>
        <w:noProof/>
      </w:rPr>
      <w:drawing>
        <wp:anchor distT="0" distB="0" distL="114300" distR="114300" simplePos="0" relativeHeight="251661312" behindDoc="0" locked="0" layoutInCell="1" allowOverlap="1" wp14:anchorId="12C798E4" wp14:editId="0E412212">
          <wp:simplePos x="0" y="0"/>
          <wp:positionH relativeFrom="column">
            <wp:posOffset>4177665</wp:posOffset>
          </wp:positionH>
          <wp:positionV relativeFrom="paragraph">
            <wp:posOffset>-240030</wp:posOffset>
          </wp:positionV>
          <wp:extent cx="1037318" cy="638988"/>
          <wp:effectExtent l="0" t="0" r="0" b="8890"/>
          <wp:wrapNone/>
          <wp:docPr id="6" name="Imagem 5" descr="sub_logo_poloaqua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_logo_poloaqua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247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EC0">
      <w:rPr>
        <w:noProof/>
      </w:rPr>
      <w:drawing>
        <wp:anchor distT="0" distB="0" distL="114300" distR="114300" simplePos="0" relativeHeight="251660288" behindDoc="0" locked="0" layoutInCell="1" allowOverlap="1" wp14:anchorId="73C4CBB3" wp14:editId="5FC796F3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14425" cy="575786"/>
          <wp:effectExtent l="0" t="0" r="0" b="0"/>
          <wp:wrapNone/>
          <wp:docPr id="4" name="Imagem 3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7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855">
      <w:t xml:space="preserve">    </w:t>
    </w:r>
    <w:r w:rsidR="00971EF3">
      <w:t xml:space="preserve">                                        </w:t>
    </w:r>
    <w:r w:rsidR="00D92855">
      <w:t xml:space="preserve">  </w:t>
    </w:r>
  </w:p>
  <w:p w:rsidR="00D92855" w:rsidRDefault="00D928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2FF1"/>
    <w:multiLevelType w:val="hybridMultilevel"/>
    <w:tmpl w:val="C172C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68B"/>
    <w:multiLevelType w:val="hybridMultilevel"/>
    <w:tmpl w:val="E6C0D5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ACB"/>
    <w:multiLevelType w:val="hybridMultilevel"/>
    <w:tmpl w:val="170C99F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9"/>
    <w:rsid w:val="00002296"/>
    <w:rsid w:val="00067DBC"/>
    <w:rsid w:val="0007183D"/>
    <w:rsid w:val="000E7FA0"/>
    <w:rsid w:val="000F119E"/>
    <w:rsid w:val="00117A82"/>
    <w:rsid w:val="001764F7"/>
    <w:rsid w:val="001947B8"/>
    <w:rsid w:val="001A3210"/>
    <w:rsid w:val="001C169D"/>
    <w:rsid w:val="00221C0F"/>
    <w:rsid w:val="00241783"/>
    <w:rsid w:val="00250788"/>
    <w:rsid w:val="002558AA"/>
    <w:rsid w:val="00263236"/>
    <w:rsid w:val="002B395A"/>
    <w:rsid w:val="002E7DF4"/>
    <w:rsid w:val="003568F2"/>
    <w:rsid w:val="003A3F89"/>
    <w:rsid w:val="003C1C50"/>
    <w:rsid w:val="003D6EE2"/>
    <w:rsid w:val="00406FDA"/>
    <w:rsid w:val="0042062F"/>
    <w:rsid w:val="00421045"/>
    <w:rsid w:val="00421A1F"/>
    <w:rsid w:val="00427072"/>
    <w:rsid w:val="00443850"/>
    <w:rsid w:val="004866D9"/>
    <w:rsid w:val="004A6597"/>
    <w:rsid w:val="004C5F03"/>
    <w:rsid w:val="004C6AD3"/>
    <w:rsid w:val="004E2700"/>
    <w:rsid w:val="004E7B42"/>
    <w:rsid w:val="00507597"/>
    <w:rsid w:val="00513ECE"/>
    <w:rsid w:val="0058187F"/>
    <w:rsid w:val="00582E96"/>
    <w:rsid w:val="00586508"/>
    <w:rsid w:val="005E1291"/>
    <w:rsid w:val="006311CD"/>
    <w:rsid w:val="00642BCD"/>
    <w:rsid w:val="00654D43"/>
    <w:rsid w:val="0068124B"/>
    <w:rsid w:val="006A498E"/>
    <w:rsid w:val="00720449"/>
    <w:rsid w:val="00722D2A"/>
    <w:rsid w:val="00735F65"/>
    <w:rsid w:val="00777E86"/>
    <w:rsid w:val="007851D1"/>
    <w:rsid w:val="007D0C00"/>
    <w:rsid w:val="00805010"/>
    <w:rsid w:val="0084093A"/>
    <w:rsid w:val="008855B6"/>
    <w:rsid w:val="00890565"/>
    <w:rsid w:val="008F783C"/>
    <w:rsid w:val="00900EB1"/>
    <w:rsid w:val="00901386"/>
    <w:rsid w:val="00971EF3"/>
    <w:rsid w:val="009A4EC0"/>
    <w:rsid w:val="009C5DC6"/>
    <w:rsid w:val="009E3771"/>
    <w:rsid w:val="009F27AB"/>
    <w:rsid w:val="00A36B18"/>
    <w:rsid w:val="00A47D46"/>
    <w:rsid w:val="00A55C05"/>
    <w:rsid w:val="00AB5846"/>
    <w:rsid w:val="00AD4369"/>
    <w:rsid w:val="00AF0970"/>
    <w:rsid w:val="00B457F9"/>
    <w:rsid w:val="00B503C4"/>
    <w:rsid w:val="00B7646C"/>
    <w:rsid w:val="00B7756E"/>
    <w:rsid w:val="00BC2867"/>
    <w:rsid w:val="00BF0790"/>
    <w:rsid w:val="00BF343C"/>
    <w:rsid w:val="00C07A00"/>
    <w:rsid w:val="00C266F2"/>
    <w:rsid w:val="00C329EF"/>
    <w:rsid w:val="00C41623"/>
    <w:rsid w:val="00C83F50"/>
    <w:rsid w:val="00CA232F"/>
    <w:rsid w:val="00CB1D37"/>
    <w:rsid w:val="00CC771D"/>
    <w:rsid w:val="00CD2F12"/>
    <w:rsid w:val="00CD2FDB"/>
    <w:rsid w:val="00D36845"/>
    <w:rsid w:val="00D538F4"/>
    <w:rsid w:val="00D90E5C"/>
    <w:rsid w:val="00D92855"/>
    <w:rsid w:val="00E268E2"/>
    <w:rsid w:val="00E419CB"/>
    <w:rsid w:val="00E437A2"/>
    <w:rsid w:val="00E46C8F"/>
    <w:rsid w:val="00E73D87"/>
    <w:rsid w:val="00EA4699"/>
    <w:rsid w:val="00EC688E"/>
    <w:rsid w:val="00ED4A24"/>
    <w:rsid w:val="00ED71A3"/>
    <w:rsid w:val="00F140C1"/>
    <w:rsid w:val="00F24F6D"/>
    <w:rsid w:val="00F41052"/>
    <w:rsid w:val="00F50E0F"/>
    <w:rsid w:val="00F5528F"/>
    <w:rsid w:val="00F57907"/>
    <w:rsid w:val="00F66C90"/>
    <w:rsid w:val="00F83FD5"/>
    <w:rsid w:val="00F872A1"/>
    <w:rsid w:val="00FD4A23"/>
    <w:rsid w:val="00FD573E"/>
    <w:rsid w:val="00FD7118"/>
    <w:rsid w:val="00FD71D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CBCA0-F356-4121-9BA2-C393968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92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92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92855"/>
  </w:style>
  <w:style w:type="character" w:styleId="Hiperligao">
    <w:name w:val="Hyperlink"/>
    <w:basedOn w:val="Tipodeletrapredefinidodopargrafo"/>
    <w:rsid w:val="00D9285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385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Natação do Norte de Portugal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jcorreia</dc:creator>
  <cp:lastModifiedBy>jose.correia</cp:lastModifiedBy>
  <cp:revision>4</cp:revision>
  <cp:lastPrinted>2016-09-20T12:26:00Z</cp:lastPrinted>
  <dcterms:created xsi:type="dcterms:W3CDTF">2016-09-12T10:44:00Z</dcterms:created>
  <dcterms:modified xsi:type="dcterms:W3CDTF">2016-09-20T12:27:00Z</dcterms:modified>
</cp:coreProperties>
</file>